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BAA93" w14:textId="77777777" w:rsidR="0012396B" w:rsidRDefault="0012396B" w:rsidP="00845420">
      <w:pPr>
        <w:rPr>
          <w:rFonts w:eastAsia="Times New Roman"/>
          <w:b/>
          <w:bCs/>
          <w:sz w:val="28"/>
          <w:szCs w:val="28"/>
        </w:rPr>
      </w:pPr>
    </w:p>
    <w:p w14:paraId="35BA137F" w14:textId="58F5E6FF" w:rsidR="00845420" w:rsidRPr="00845420" w:rsidRDefault="00845420" w:rsidP="00845420">
      <w:pPr>
        <w:rPr>
          <w:b/>
          <w:bCs/>
          <w:sz w:val="28"/>
          <w:szCs w:val="28"/>
        </w:rPr>
      </w:pPr>
      <w:r w:rsidRPr="00845420">
        <w:rPr>
          <w:rFonts w:eastAsia="Times New Roman"/>
          <w:b/>
          <w:bCs/>
          <w:sz w:val="28"/>
          <w:szCs w:val="28"/>
        </w:rPr>
        <w:t xml:space="preserve">Vzor čestného prohlášení pro žadatele o účelovou podporu </w:t>
      </w:r>
      <w:r w:rsidRPr="00845420">
        <w:rPr>
          <w:b/>
          <w:bCs/>
          <w:sz w:val="28"/>
          <w:szCs w:val="28"/>
        </w:rPr>
        <w:t>se sídlem mimo Českou republiku o prokázání způsobilosti</w:t>
      </w:r>
    </w:p>
    <w:p w14:paraId="40D9CF36" w14:textId="3E8ABCEA" w:rsidR="00845420" w:rsidRDefault="00845420" w:rsidP="0084542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EEF273A" w14:textId="77777777" w:rsidR="00845420" w:rsidRDefault="00845420" w:rsidP="00845420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37C0C964" w14:textId="77777777" w:rsidR="00845420" w:rsidRDefault="00845420" w:rsidP="00845420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79FADBC3" w14:textId="77777777" w:rsidR="00845420" w:rsidRDefault="00845420" w:rsidP="00845420">
      <w:pPr>
        <w:numPr>
          <w:ilvl w:val="0"/>
          <w:numId w:val="2"/>
        </w:numPr>
        <w:ind w:left="141" w:hanging="2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Identifikace uchazeče:</w:t>
      </w:r>
    </w:p>
    <w:p w14:paraId="27CDD143" w14:textId="77777777" w:rsidR="00845420" w:rsidRDefault="00845420" w:rsidP="00845420">
      <w:pPr>
        <w:ind w:left="720"/>
        <w:rPr>
          <w:rFonts w:ascii="Times New Roman" w:eastAsia="Times New Roman" w:hAnsi="Times New Roman" w:cs="Times New Roman"/>
          <w:sz w:val="24"/>
          <w:szCs w:val="24"/>
        </w:rPr>
        <w:sectPr w:rsidR="00845420" w:rsidSect="00845420">
          <w:headerReference w:type="default" r:id="rId7"/>
          <w:pgSz w:w="11909" w:h="16834"/>
          <w:pgMar w:top="1440" w:right="1440" w:bottom="1440" w:left="1440" w:header="720" w:footer="720" w:gutter="0"/>
          <w:pgNumType w:start="1"/>
          <w:cols w:space="708"/>
        </w:sectPr>
      </w:pPr>
    </w:p>
    <w:p w14:paraId="1DE1AFEA" w14:textId="77777777" w:rsidR="00845420" w:rsidRDefault="00845420" w:rsidP="00845420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Žadatel je právnická osoba                 </w:t>
      </w:r>
      <w:r>
        <w:rPr>
          <w:rFonts w:ascii="Segoe UI Emoji" w:eastAsia="Times New Roman" w:hAnsi="Segoe UI Emoji" w:cs="Segoe UI Emoji"/>
          <w:sz w:val="24"/>
          <w:szCs w:val="24"/>
        </w:rPr>
        <w:t>⬜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6265CCD" w14:textId="77777777" w:rsidR="00845420" w:rsidRDefault="00845420" w:rsidP="00845420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Obchodní firma nebo název:</w:t>
      </w:r>
    </w:p>
    <w:p w14:paraId="38C3188A" w14:textId="77777777" w:rsidR="00845420" w:rsidRDefault="00845420" w:rsidP="00845420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Sídlo:  </w:t>
      </w:r>
    </w:p>
    <w:p w14:paraId="2F91278C" w14:textId="77777777" w:rsidR="00845420" w:rsidRDefault="00845420" w:rsidP="00845420">
      <w:pPr>
        <w:ind w:firstLine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IČO: </w:t>
      </w:r>
    </w:p>
    <w:p w14:paraId="6EA6EF49" w14:textId="77777777" w:rsidR="00845420" w:rsidRDefault="00845420" w:rsidP="0084542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36C406" w14:textId="77777777" w:rsidR="00845420" w:rsidRDefault="00845420" w:rsidP="00845420">
      <w:pPr>
        <w:ind w:left="141"/>
        <w:rPr>
          <w:rFonts w:ascii="Times New Roman" w:eastAsia="Times New Roman" w:hAnsi="Times New Roman" w:cs="Times New Roman"/>
          <w:sz w:val="24"/>
          <w:szCs w:val="24"/>
        </w:rPr>
      </w:pPr>
    </w:p>
    <w:p w14:paraId="710AE16F" w14:textId="77777777" w:rsidR="00845420" w:rsidRDefault="00845420" w:rsidP="00845420">
      <w:pPr>
        <w:ind w:left="141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Žadatel je fyzická osoba                   </w:t>
      </w:r>
      <w:r>
        <w:rPr>
          <w:rFonts w:ascii="Segoe UI Emoji" w:eastAsia="Fira Mono" w:hAnsi="Segoe UI Emoji" w:cs="Segoe UI Emoji"/>
          <w:sz w:val="24"/>
          <w:szCs w:val="24"/>
        </w:rPr>
        <w:t>⬜</w:t>
      </w:r>
    </w:p>
    <w:p w14:paraId="49775590" w14:textId="77777777" w:rsidR="00845420" w:rsidRDefault="00845420" w:rsidP="0084542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Jméno a příjmení:</w:t>
      </w:r>
    </w:p>
    <w:p w14:paraId="021A4112" w14:textId="77777777" w:rsidR="00845420" w:rsidRDefault="00845420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Datum narození:</w:t>
      </w:r>
    </w:p>
    <w:p w14:paraId="443EF527" w14:textId="77777777" w:rsidR="00845420" w:rsidRDefault="00845420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Bydliště:</w:t>
      </w:r>
    </w:p>
    <w:p w14:paraId="3E4FBA0E" w14:textId="77777777" w:rsidR="00845420" w:rsidRDefault="00845420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Místo podnikání:</w:t>
      </w:r>
    </w:p>
    <w:p w14:paraId="13A1703F" w14:textId="77777777" w:rsidR="00845420" w:rsidRDefault="00845420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  <w:sectPr w:rsidR="00845420" w:rsidSect="00845420">
          <w:type w:val="continuous"/>
          <w:pgSz w:w="11909" w:h="16834"/>
          <w:pgMar w:top="1440" w:right="1440" w:bottom="1440" w:left="1440" w:header="720" w:footer="720" w:gutter="0"/>
          <w:cols w:space="708" w:equalWidth="0">
            <w:col w:w="9025" w:space="0"/>
          </w:cols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IČO:</w:t>
      </w:r>
    </w:p>
    <w:p w14:paraId="335BED77" w14:textId="77777777" w:rsidR="00845420" w:rsidRDefault="00845420" w:rsidP="00845420">
      <w:pPr>
        <w:rPr>
          <w:b/>
          <w:sz w:val="19"/>
          <w:szCs w:val="19"/>
        </w:rPr>
      </w:pPr>
    </w:p>
    <w:p w14:paraId="68B1BA21" w14:textId="77777777" w:rsidR="00845420" w:rsidRDefault="00845420" w:rsidP="00845420">
      <w:pPr>
        <w:rPr>
          <w:b/>
          <w:sz w:val="19"/>
          <w:szCs w:val="19"/>
        </w:rPr>
      </w:pPr>
    </w:p>
    <w:p w14:paraId="053E8445" w14:textId="29756E53" w:rsidR="00845420" w:rsidRDefault="00845420" w:rsidP="0086451E">
      <w:pPr>
        <w:numPr>
          <w:ilvl w:val="0"/>
          <w:numId w:val="2"/>
        </w:numPr>
        <w:ind w:left="141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Čestně prohlašuji</w:t>
      </w:r>
      <w:r w:rsidR="000A27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A279C" w:rsidRPr="009159A3">
        <w:rPr>
          <w:sz w:val="20"/>
          <w:szCs w:val="20"/>
        </w:rPr>
        <w:t>podle § 18 odst. (</w:t>
      </w:r>
      <w:r w:rsidR="000A279C">
        <w:rPr>
          <w:sz w:val="20"/>
          <w:szCs w:val="20"/>
        </w:rPr>
        <w:t>11</w:t>
      </w:r>
      <w:r w:rsidR="000A279C" w:rsidRPr="009159A3">
        <w:rPr>
          <w:sz w:val="20"/>
          <w:szCs w:val="20"/>
        </w:rPr>
        <w:t xml:space="preserve">) </w:t>
      </w:r>
      <w:r w:rsidR="000A279C">
        <w:rPr>
          <w:sz w:val="20"/>
          <w:szCs w:val="20"/>
        </w:rPr>
        <w:t>zákona</w:t>
      </w:r>
      <w:r>
        <w:rPr>
          <w:rFonts w:ascii="Times New Roman" w:eastAsia="Times New Roman" w:hAnsi="Times New Roman" w:cs="Times New Roman"/>
          <w:sz w:val="24"/>
          <w:szCs w:val="24"/>
        </w:rPr>
        <w:t>, že uchazeč:</w:t>
      </w:r>
    </w:p>
    <w:p w14:paraId="05E76456" w14:textId="77777777" w:rsidR="00845420" w:rsidRDefault="00845420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F9FDDA" w14:textId="174B416E" w:rsidR="00845420" w:rsidRPr="003A11D1" w:rsidRDefault="00CC707E" w:rsidP="0086451E">
      <w:pPr>
        <w:pStyle w:val="Odstavecseseznamem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11D1">
        <w:rPr>
          <w:rFonts w:ascii="Times New Roman" w:hAnsi="Times New Roman" w:cs="Times New Roman"/>
          <w:sz w:val="24"/>
          <w:szCs w:val="24"/>
        </w:rPr>
        <w:t>má příslušné oprávnění k činnosti, je-li vyžadováno zvláštním předpisem,</w:t>
      </w:r>
    </w:p>
    <w:p w14:paraId="0825CC2A" w14:textId="77777777" w:rsidR="00CC707E" w:rsidRPr="003A11D1" w:rsidRDefault="00CC707E" w:rsidP="0086451E">
      <w:pPr>
        <w:pStyle w:val="Odstavecseseznamem"/>
        <w:numPr>
          <w:ilvl w:val="0"/>
          <w:numId w:val="3"/>
        </w:numPr>
        <w:tabs>
          <w:tab w:val="left" w:pos="360"/>
        </w:tabs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3A11D1">
        <w:rPr>
          <w:rFonts w:ascii="Times New Roman" w:hAnsi="Times New Roman" w:cs="Times New Roman"/>
          <w:sz w:val="24"/>
          <w:szCs w:val="24"/>
        </w:rPr>
        <w:t>není v likvidaci a jeho úpadek nebo hrozící úpadek není řešen v insolvenčním řízení,</w:t>
      </w:r>
    </w:p>
    <w:p w14:paraId="256DCC33" w14:textId="77777777" w:rsidR="00CC707E" w:rsidRPr="003A11D1" w:rsidRDefault="00CC707E" w:rsidP="0086451E">
      <w:pPr>
        <w:pStyle w:val="Odstavecseseznamem"/>
        <w:numPr>
          <w:ilvl w:val="0"/>
          <w:numId w:val="3"/>
        </w:numPr>
        <w:tabs>
          <w:tab w:val="left" w:pos="360"/>
        </w:tabs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3A11D1">
        <w:rPr>
          <w:rFonts w:ascii="Times New Roman" w:hAnsi="Times New Roman" w:cs="Times New Roman"/>
          <w:sz w:val="24"/>
          <w:szCs w:val="24"/>
        </w:rPr>
        <w:t>má vypořádány splatné závazky ve vztahu ke státnímu rozpočtu nebo rozpočtu územního samosprávného celku a další splatné závazky vůči státu, státnímu fondu, zdravotní pojišťovně nebo k České správě sociálního zabezpečení,</w:t>
      </w:r>
    </w:p>
    <w:p w14:paraId="5103396F" w14:textId="77777777" w:rsidR="00CC707E" w:rsidRPr="003A11D1" w:rsidRDefault="00CC707E" w:rsidP="0086451E">
      <w:pPr>
        <w:pStyle w:val="Odstavecseseznamem"/>
        <w:numPr>
          <w:ilvl w:val="0"/>
          <w:numId w:val="3"/>
        </w:numPr>
        <w:tabs>
          <w:tab w:val="left" w:pos="360"/>
        </w:tabs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3A11D1">
        <w:rPr>
          <w:rFonts w:ascii="Times New Roman" w:hAnsi="Times New Roman" w:cs="Times New Roman"/>
          <w:sz w:val="24"/>
          <w:szCs w:val="24"/>
        </w:rPr>
        <w:t>je právnickou nebo fyzickou osobou, která není podle přímo použitelného předpisu Evropské unie podnikem v obtížích,</w:t>
      </w:r>
    </w:p>
    <w:p w14:paraId="0DD708F4" w14:textId="77777777" w:rsidR="00CC707E" w:rsidRPr="003A11D1" w:rsidRDefault="00CC707E" w:rsidP="0086451E">
      <w:pPr>
        <w:pStyle w:val="Odstavecseseznamem"/>
        <w:numPr>
          <w:ilvl w:val="0"/>
          <w:numId w:val="3"/>
        </w:numPr>
        <w:tabs>
          <w:tab w:val="left" w:pos="360"/>
        </w:tabs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3A11D1">
        <w:rPr>
          <w:rFonts w:ascii="Times New Roman" w:hAnsi="Times New Roman" w:cs="Times New Roman"/>
          <w:sz w:val="24"/>
          <w:szCs w:val="24"/>
        </w:rPr>
        <w:t>nebyl vůči němu v návaznosti na rozhodnutí Evropské komise vystaven inkasní příkaz podle přímo použitelného předpisu Evropské unie,</w:t>
      </w:r>
    </w:p>
    <w:p w14:paraId="2BA52B06" w14:textId="2A3B026A" w:rsidR="00CC707E" w:rsidRPr="003A11D1" w:rsidRDefault="00CC707E" w:rsidP="0086451E">
      <w:pPr>
        <w:pStyle w:val="Odstavecseseznamem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11D1">
        <w:rPr>
          <w:rFonts w:ascii="Times New Roman" w:hAnsi="Times New Roman" w:cs="Times New Roman"/>
          <w:sz w:val="24"/>
          <w:szCs w:val="24"/>
        </w:rPr>
        <w:t>je-li fyzickou osobou, nebyl pravomocně odsouzen pro trestný čin, jehož skutková podstata souvisí s předmětem podnikání uchazeče, nebo pro trestný čin hospodářský nebo trestný čin proti majetku, nebo se na něj tak podle zákona hledí, a je-li právnickou osobou, nebyl pravomocně odsouzen pro trestný čin, jehož skutková podstata souvisí s předmětem podnikání (činnosti) nebo pro trestný čin hospodářský, nebo trestný čin proti majetku, nebo se na něj tak podle zákona hledí,</w:t>
      </w:r>
    </w:p>
    <w:p w14:paraId="06E30189" w14:textId="5AB79124" w:rsidR="00CC707E" w:rsidRPr="003A11D1" w:rsidRDefault="00CC707E" w:rsidP="0086451E">
      <w:pPr>
        <w:pStyle w:val="Odstavecseseznamem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A11D1">
        <w:rPr>
          <w:rFonts w:ascii="Times New Roman" w:hAnsi="Times New Roman" w:cs="Times New Roman"/>
          <w:sz w:val="24"/>
          <w:szCs w:val="24"/>
        </w:rPr>
        <w:t>nebyl v posledních třech letech disciplinárně potrestán podle zvláštních právních předpisů upravujících výkon odborné činnosti, pokud tato činnost souvisí s předmětem veřejné soutěže ve výzkumu, vývoji a inovacích</w:t>
      </w:r>
    </w:p>
    <w:p w14:paraId="7D328EC7" w14:textId="77777777" w:rsidR="00845420" w:rsidRPr="003A11D1" w:rsidRDefault="00845420" w:rsidP="0086451E">
      <w:pPr>
        <w:ind w:left="14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67E43A" w14:textId="77777777" w:rsidR="00845420" w:rsidRPr="003A11D1" w:rsidRDefault="00845420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C0A392" w14:textId="77777777" w:rsidR="00845420" w:rsidRPr="009159A3" w:rsidRDefault="00845420" w:rsidP="00845420">
      <w:pPr>
        <w:spacing w:before="120"/>
        <w:rPr>
          <w:b/>
          <w:sz w:val="20"/>
          <w:szCs w:val="20"/>
        </w:rPr>
      </w:pPr>
    </w:p>
    <w:p w14:paraId="21852A08" w14:textId="77777777" w:rsidR="00845420" w:rsidRPr="009159A3" w:rsidRDefault="00845420" w:rsidP="00845420">
      <w:pPr>
        <w:tabs>
          <w:tab w:val="left" w:pos="360"/>
        </w:tabs>
        <w:rPr>
          <w:sz w:val="20"/>
          <w:szCs w:val="20"/>
        </w:rPr>
      </w:pPr>
    </w:p>
    <w:p w14:paraId="0AA08C0C" w14:textId="77777777" w:rsidR="0012396B" w:rsidRDefault="0012396B" w:rsidP="0012396B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zároveň:</w:t>
      </w:r>
    </w:p>
    <w:p w14:paraId="4C296593" w14:textId="77777777" w:rsidR="0012396B" w:rsidRPr="0012396B" w:rsidRDefault="0012396B" w:rsidP="0012396B">
      <w:pPr>
        <w:widowControl w:val="0"/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žádný/á z členů/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statutárního orgánu uchazeče nebyl/a pravomocně odsouzen/a pro trestný čin, jehož skutková podstata souvisí s předmětem podnikání uchazeče, nebo pro trestný čin hospodářský nebo trestný čin proti majetku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(§ 18 odst. 2 písm. e) zákona a § 18 odst. 4 písm. b) zákona)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16580CF0" w14:textId="31D03229" w:rsidR="0012396B" w:rsidRDefault="003A11D1" w:rsidP="0012396B">
      <w:pPr>
        <w:widowControl w:val="0"/>
        <w:numPr>
          <w:ilvl w:val="0"/>
          <w:numId w:val="5"/>
        </w:numP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 w:rsidRPr="009159A3">
        <w:rPr>
          <w:sz w:val="20"/>
          <w:szCs w:val="20"/>
        </w:rPr>
        <w:t>žádná z těchto osob nebyla v posledních třech letech disciplinárně potrestána podle zvláštních právních předpisů upravujících výkon odborné činnosti, pokud tato činnost souv</w:t>
      </w:r>
      <w:r>
        <w:rPr>
          <w:sz w:val="20"/>
          <w:szCs w:val="20"/>
        </w:rPr>
        <w:t>isí s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předmětem veřejné soutěže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ve výzkumu, vývoji a inovacích</w:t>
      </w:r>
      <w:r>
        <w:rPr>
          <w:sz w:val="20"/>
          <w:szCs w:val="20"/>
        </w:rPr>
        <w:t>.</w:t>
      </w:r>
    </w:p>
    <w:p w14:paraId="690D22D3" w14:textId="77777777" w:rsidR="00845420" w:rsidRPr="009159A3" w:rsidRDefault="00845420" w:rsidP="00845420">
      <w:pPr>
        <w:rPr>
          <w:i/>
          <w:sz w:val="20"/>
          <w:szCs w:val="20"/>
        </w:rPr>
      </w:pPr>
    </w:p>
    <w:p w14:paraId="45485195" w14:textId="77777777" w:rsidR="00845420" w:rsidRDefault="00845420" w:rsidP="00845420">
      <w:pPr>
        <w:rPr>
          <w:sz w:val="20"/>
          <w:szCs w:val="20"/>
        </w:rPr>
      </w:pPr>
    </w:p>
    <w:p w14:paraId="16ED02F6" w14:textId="77777777" w:rsidR="00CC707E" w:rsidRPr="003A11D1" w:rsidRDefault="00CC707E" w:rsidP="00CC707E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11D1">
        <w:rPr>
          <w:rFonts w:ascii="Times New Roman" w:eastAsia="Times New Roman" w:hAnsi="Times New Roman" w:cs="Times New Roman"/>
          <w:sz w:val="24"/>
          <w:szCs w:val="24"/>
        </w:rPr>
        <w:t xml:space="preserve">Prohlašuji, že všechny údaje uvedené v návrhu projektu a dokumenty předané poskytovateli spolu s návrhem projektu jsou v souladu se skutečným stavem ke dni podání návrhu projektu, a jsem si je plně vědom toho, že pokud bych uvedl nepravdivé údaje, budu čelit všem z toho vyplývajícím právním následkům. </w:t>
      </w:r>
    </w:p>
    <w:p w14:paraId="1D975C01" w14:textId="77777777" w:rsidR="00CC707E" w:rsidRPr="003A11D1" w:rsidRDefault="00CC707E" w:rsidP="00CC707E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11D1">
        <w:rPr>
          <w:rFonts w:ascii="Times New Roman" w:eastAsia="Times New Roman" w:hAnsi="Times New Roman" w:cs="Times New Roman"/>
          <w:sz w:val="24"/>
          <w:szCs w:val="24"/>
        </w:rPr>
        <w:t>Prohlašuji, že v případě změny údajů budu poskytovatele informovat, případně dodám nové čestné prohlášení.</w:t>
      </w:r>
    </w:p>
    <w:p w14:paraId="52B15486" w14:textId="77777777" w:rsidR="00CC707E" w:rsidRDefault="00CC707E" w:rsidP="00CC707E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61E548D0" w14:textId="77777777" w:rsidR="003A11D1" w:rsidRDefault="003A11D1" w:rsidP="00CC707E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600B02CF" w14:textId="77777777" w:rsidR="003A11D1" w:rsidRDefault="003A11D1" w:rsidP="00CC707E">
      <w:pPr>
        <w:widowControl w:val="0"/>
        <w:spacing w:before="240" w:after="24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57AF986B" w14:textId="77777777" w:rsidR="00CC707E" w:rsidRDefault="00CC707E" w:rsidP="00CC707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 ________________________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_  dne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_________</w:t>
      </w:r>
    </w:p>
    <w:p w14:paraId="0677249B" w14:textId="77777777" w:rsidR="00CC707E" w:rsidRDefault="00CC707E" w:rsidP="00CC707E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podpis</w:t>
      </w:r>
    </w:p>
    <w:p w14:paraId="23C3F8B8" w14:textId="77777777" w:rsidR="00CC707E" w:rsidRDefault="00CC707E" w:rsidP="00CC707E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00974BD" w14:textId="679D86BD" w:rsidR="00845420" w:rsidRPr="003A1533" w:rsidRDefault="00CC707E" w:rsidP="003A11D1">
      <w:pPr>
        <w:ind w:left="720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</w:t>
      </w:r>
      <w:bookmarkStart w:id="0" w:name="_Toc386157771"/>
      <w:bookmarkStart w:id="1" w:name="_Toc386164930"/>
      <w:bookmarkStart w:id="2" w:name="_Toc386157772"/>
      <w:bookmarkStart w:id="3" w:name="_Toc386164931"/>
      <w:bookmarkStart w:id="4" w:name="_Toc386157780"/>
      <w:bookmarkStart w:id="5" w:name="_Toc386164939"/>
      <w:bookmarkStart w:id="6" w:name="_Toc386157788"/>
      <w:bookmarkStart w:id="7" w:name="_Toc386164947"/>
      <w:bookmarkStart w:id="8" w:name="_Toc386157790"/>
      <w:bookmarkStart w:id="9" w:name="_Toc386164949"/>
      <w:bookmarkStart w:id="10" w:name="_Toc386157793"/>
      <w:bookmarkStart w:id="11" w:name="_Toc386164952"/>
      <w:bookmarkStart w:id="12" w:name="_Toc386157794"/>
      <w:bookmarkStart w:id="13" w:name="_Toc386164953"/>
      <w:bookmarkStart w:id="14" w:name="_Toc386157805"/>
      <w:bookmarkStart w:id="15" w:name="_Toc386164964"/>
      <w:bookmarkStart w:id="16" w:name="_Toc386157807"/>
      <w:bookmarkStart w:id="17" w:name="_Toc386164966"/>
      <w:bookmarkStart w:id="18" w:name="_Toc386157824"/>
      <w:bookmarkStart w:id="19" w:name="_Toc386164983"/>
      <w:bookmarkStart w:id="20" w:name="_Toc386157833"/>
      <w:bookmarkStart w:id="21" w:name="_Toc386164992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 w14:paraId="6CD4A422" w14:textId="14BC4A24" w:rsidR="00845420" w:rsidRDefault="00845420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9B5D59" w14:textId="2DBB9C90" w:rsidR="003A11D1" w:rsidRDefault="003A11D1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F2187B1" w14:textId="79529806" w:rsidR="003A11D1" w:rsidRDefault="003A11D1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26C0B9" w14:textId="566C0DE5" w:rsidR="003A11D1" w:rsidRDefault="003A11D1" w:rsidP="00845420">
      <w:pPr>
        <w:ind w:left="141"/>
        <w:rPr>
          <w:rFonts w:ascii="Times New Roman" w:eastAsia="Times New Roman" w:hAnsi="Times New Roman" w:cs="Times New Roman"/>
          <w:b/>
          <w:sz w:val="24"/>
          <w:szCs w:val="24"/>
        </w:rPr>
        <w:sectPr w:rsidR="003A11D1" w:rsidSect="00845420">
          <w:headerReference w:type="default" r:id="rId8"/>
          <w:type w:val="continuous"/>
          <w:pgSz w:w="11909" w:h="16834"/>
          <w:pgMar w:top="1440" w:right="1440" w:bottom="1440" w:left="1440" w:header="720" w:footer="720" w:gutter="0"/>
          <w:cols w:space="708" w:equalWidth="0">
            <w:col w:w="9025" w:space="0"/>
          </w:cols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</w:t>
      </w:r>
    </w:p>
    <w:p w14:paraId="38BC28DD" w14:textId="77777777" w:rsidR="00845420" w:rsidRDefault="00845420" w:rsidP="00845420">
      <w:pPr>
        <w:rPr>
          <w:b/>
          <w:sz w:val="19"/>
          <w:szCs w:val="19"/>
        </w:rPr>
      </w:pPr>
    </w:p>
    <w:p w14:paraId="12350F63" w14:textId="77777777" w:rsidR="00140FD7" w:rsidRDefault="00140FD7"/>
    <w:sectPr w:rsidR="00140F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4A45F" w14:textId="77777777" w:rsidR="001E4B39" w:rsidRDefault="001E4B39">
      <w:pPr>
        <w:spacing w:line="240" w:lineRule="auto"/>
      </w:pPr>
      <w:r>
        <w:separator/>
      </w:r>
    </w:p>
  </w:endnote>
  <w:endnote w:type="continuationSeparator" w:id="0">
    <w:p w14:paraId="6B91E4BE" w14:textId="77777777" w:rsidR="001E4B39" w:rsidRDefault="001E4B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ira Mono">
    <w:charset w:val="00"/>
    <w:family w:val="modern"/>
    <w:pitch w:val="fixed"/>
    <w:sig w:usb0="40000287" w:usb1="02003801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0650A" w14:textId="77777777" w:rsidR="001E4B39" w:rsidRDefault="001E4B39">
      <w:pPr>
        <w:spacing w:line="240" w:lineRule="auto"/>
      </w:pPr>
      <w:r>
        <w:separator/>
      </w:r>
    </w:p>
  </w:footnote>
  <w:footnote w:type="continuationSeparator" w:id="0">
    <w:p w14:paraId="5442098F" w14:textId="77777777" w:rsidR="001E4B39" w:rsidRDefault="001E4B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4FD58" w14:textId="77777777" w:rsidR="00845420" w:rsidRDefault="0084542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86DD8" w14:textId="77777777" w:rsidR="00845420" w:rsidRDefault="0084542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672D4"/>
    <w:multiLevelType w:val="hybridMultilevel"/>
    <w:tmpl w:val="DA0C7D38"/>
    <w:lvl w:ilvl="0" w:tplc="0405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1" w15:restartNumberingAfterBreak="0">
    <w:nsid w:val="3024242D"/>
    <w:multiLevelType w:val="hybridMultilevel"/>
    <w:tmpl w:val="0BEE1BAA"/>
    <w:lvl w:ilvl="0" w:tplc="04050001">
      <w:start w:val="1"/>
      <w:numFmt w:val="bullet"/>
      <w:lvlText w:val=""/>
      <w:lvlJc w:val="left"/>
      <w:pPr>
        <w:ind w:left="861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2" w15:restartNumberingAfterBreak="0">
    <w:nsid w:val="54465497"/>
    <w:multiLevelType w:val="multilevel"/>
    <w:tmpl w:val="BFE0AECE"/>
    <w:lvl w:ilvl="0">
      <w:start w:val="1"/>
      <w:numFmt w:val="decimal"/>
      <w:lvlText w:val="%1)"/>
      <w:lvlJc w:val="left"/>
      <w:pPr>
        <w:ind w:left="420" w:hanging="561"/>
      </w:pPr>
      <w:rPr>
        <w:sz w:val="20"/>
        <w:szCs w:val="20"/>
        <w:highlight w:val="white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57036D"/>
    <w:multiLevelType w:val="multilevel"/>
    <w:tmpl w:val="326A9550"/>
    <w:lvl w:ilvl="0">
      <w:start w:val="1"/>
      <w:numFmt w:val="upperRoman"/>
      <w:lvlText w:val="%1."/>
      <w:lvlJc w:val="right"/>
      <w:pPr>
        <w:ind w:left="720" w:hanging="72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A710CEB"/>
    <w:multiLevelType w:val="multilevel"/>
    <w:tmpl w:val="A25E6286"/>
    <w:lvl w:ilvl="0">
      <w:start w:val="1"/>
      <w:numFmt w:val="upperRoman"/>
      <w:lvlText w:val="%1."/>
      <w:lvlJc w:val="right"/>
      <w:pPr>
        <w:ind w:left="720" w:hanging="72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 w16cid:durableId="1287274036">
    <w:abstractNumId w:val="4"/>
  </w:num>
  <w:num w:numId="2" w16cid:durableId="583995472">
    <w:abstractNumId w:val="3"/>
  </w:num>
  <w:num w:numId="3" w16cid:durableId="488401507">
    <w:abstractNumId w:val="0"/>
  </w:num>
  <w:num w:numId="4" w16cid:durableId="2024739232">
    <w:abstractNumId w:val="2"/>
  </w:num>
  <w:num w:numId="5" w16cid:durableId="142322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420"/>
    <w:rsid w:val="000A279C"/>
    <w:rsid w:val="0012396B"/>
    <w:rsid w:val="00140FD7"/>
    <w:rsid w:val="001E4B39"/>
    <w:rsid w:val="002E1FF5"/>
    <w:rsid w:val="003A11D1"/>
    <w:rsid w:val="00462E36"/>
    <w:rsid w:val="00720624"/>
    <w:rsid w:val="00845420"/>
    <w:rsid w:val="0086451E"/>
    <w:rsid w:val="00C97B48"/>
    <w:rsid w:val="00CC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45B2C"/>
  <w15:chartTrackingRefBased/>
  <w15:docId w15:val="{0E4C032F-FDCD-422E-BA43-1E3309E4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45420"/>
    <w:pPr>
      <w:spacing w:after="0" w:line="276" w:lineRule="auto"/>
    </w:pPr>
    <w:rPr>
      <w:rFonts w:ascii="Arial" w:eastAsia="Arial" w:hAnsi="Arial" w:cs="Arial"/>
      <w:kern w:val="0"/>
      <w:lang w:val="cs"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45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45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454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45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454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454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454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454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454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45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45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45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4542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4542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4542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4542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4542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4542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454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45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454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45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454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4542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4542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4542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454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4542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454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408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Reichová</dc:creator>
  <cp:keywords/>
  <dc:description/>
  <cp:lastModifiedBy>Ivana Reichová</cp:lastModifiedBy>
  <cp:revision>3</cp:revision>
  <dcterms:created xsi:type="dcterms:W3CDTF">2025-12-12T12:25:00Z</dcterms:created>
  <dcterms:modified xsi:type="dcterms:W3CDTF">2025-12-14T21:19:00Z</dcterms:modified>
</cp:coreProperties>
</file>